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77" w:rsidRDefault="00210677">
      <w:r w:rsidRPr="00162CE9">
        <w:rPr>
          <w:noProof/>
        </w:rPr>
        <w:drawing>
          <wp:inline distT="0" distB="0" distL="0" distR="0" wp14:anchorId="60420437" wp14:editId="5FA8A72B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77" w:rsidRPr="00210677" w:rsidRDefault="00210677" w:rsidP="00210677"/>
    <w:p w:rsidR="00210677" w:rsidRPr="00210677" w:rsidRDefault="00210677" w:rsidP="00210677"/>
    <w:p w:rsidR="00210677" w:rsidRPr="00210677" w:rsidRDefault="00210677" w:rsidP="00210677"/>
    <w:p w:rsidR="00210677" w:rsidRDefault="00210677" w:rsidP="00210677"/>
    <w:p w:rsidR="00345FCC" w:rsidRDefault="00210677" w:rsidP="00210677">
      <w:r w:rsidRPr="00162CE9">
        <w:rPr>
          <w:noProof/>
        </w:rPr>
        <w:drawing>
          <wp:inline distT="0" distB="0" distL="0" distR="0" wp14:anchorId="46430091" wp14:editId="137987C8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77" w:rsidRDefault="00210677" w:rsidP="00210677">
      <w:r w:rsidRPr="00162CE9">
        <w:rPr>
          <w:noProof/>
        </w:rPr>
        <w:drawing>
          <wp:inline distT="0" distB="0" distL="0" distR="0" wp14:anchorId="7408F6E5" wp14:editId="16F4B218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77" w:rsidRDefault="00210677" w:rsidP="00210677">
      <w:pPr>
        <w:rPr>
          <w:noProof/>
        </w:rPr>
      </w:pPr>
    </w:p>
    <w:p w:rsidR="00210677" w:rsidRDefault="00210677" w:rsidP="00210677">
      <w:pPr>
        <w:rPr>
          <w:noProof/>
        </w:rPr>
      </w:pPr>
    </w:p>
    <w:p w:rsidR="00210677" w:rsidRDefault="00210677" w:rsidP="00210677">
      <w:r w:rsidRPr="00162CE9">
        <w:rPr>
          <w:noProof/>
        </w:rPr>
        <w:drawing>
          <wp:inline distT="0" distB="0" distL="0" distR="0" wp14:anchorId="5F58C182" wp14:editId="6B048193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77" w:rsidRDefault="00210677" w:rsidP="00210677"/>
    <w:p w:rsidR="00210677" w:rsidRDefault="00210677" w:rsidP="00210677"/>
    <w:p w:rsidR="00210677" w:rsidRDefault="00210677" w:rsidP="00210677"/>
    <w:p w:rsidR="00210677" w:rsidRDefault="00210677" w:rsidP="00210677">
      <w:r w:rsidRPr="00162CE9">
        <w:rPr>
          <w:noProof/>
        </w:rPr>
        <w:drawing>
          <wp:inline distT="0" distB="0" distL="0" distR="0" wp14:anchorId="1AC87495" wp14:editId="172D3366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77" w:rsidRDefault="00210677" w:rsidP="00210677"/>
    <w:p w:rsidR="00DD7943" w:rsidRPr="009E4FF7" w:rsidRDefault="00DD7943" w:rsidP="00DD79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D9D9E3" w:frame="1"/>
        </w:rPr>
        <w:t>Contoh Soal EOQ:</w:t>
      </w:r>
    </w:p>
    <w:p w:rsidR="000461C9" w:rsidRDefault="00DD7943" w:rsidP="00DD79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sz w:val="24"/>
          <w:szCs w:val="24"/>
        </w:rPr>
        <w:t xml:space="preserve">Sebuah perusahaan menjual produk X dengan permintaan tahunan sebanyak 10,000 unit. </w:t>
      </w:r>
    </w:p>
    <w:p w:rsidR="000461C9" w:rsidRDefault="00DD7943" w:rsidP="00DD79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sz w:val="24"/>
          <w:szCs w:val="24"/>
        </w:rPr>
        <w:t xml:space="preserve">Biaya pemesanan setiap pesanan adalah $50, </w:t>
      </w:r>
    </w:p>
    <w:p w:rsidR="00DD7943" w:rsidRPr="009E4FF7" w:rsidRDefault="000461C9" w:rsidP="00DD79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B</w:t>
      </w:r>
      <w:bookmarkStart w:id="0" w:name="_GoBack"/>
      <w:bookmarkEnd w:id="0"/>
      <w:r w:rsidR="00DD7943" w:rsidRPr="009E4FF7">
        <w:rPr>
          <w:rFonts w:ascii="Segoe UI" w:eastAsia="Times New Roman" w:hAnsi="Segoe UI" w:cs="Segoe UI"/>
          <w:sz w:val="24"/>
          <w:szCs w:val="24"/>
        </w:rPr>
        <w:t>iaya penyimpanan per unit per tahun adalah $2. Berapa jumlah pesanan ekonomis (EOQ) yang optimal untuk produk X?</w:t>
      </w:r>
    </w:p>
    <w:p w:rsidR="00DD7943" w:rsidRPr="009E4FF7" w:rsidRDefault="00DD7943" w:rsidP="00DD794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D9D9E3" w:frame="1"/>
        </w:rPr>
        <w:t>Data:</w:t>
      </w:r>
    </w:p>
    <w:p w:rsidR="00DD7943" w:rsidRPr="009E4FF7" w:rsidRDefault="00DD7943" w:rsidP="00DD794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sz w:val="24"/>
          <w:szCs w:val="24"/>
        </w:rPr>
        <w:t>Permintaan tahunan (D) = 10,000 unit</w:t>
      </w:r>
    </w:p>
    <w:p w:rsidR="00DD7943" w:rsidRPr="009E4FF7" w:rsidRDefault="00DD7943" w:rsidP="00DD794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sz w:val="24"/>
          <w:szCs w:val="24"/>
        </w:rPr>
        <w:t>Biaya pemesanan (S) = $50 per pesanan</w:t>
      </w:r>
    </w:p>
    <w:p w:rsidR="00DD7943" w:rsidRPr="009E4FF7" w:rsidRDefault="00DD7943" w:rsidP="00DD794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9E4FF7">
        <w:rPr>
          <w:rFonts w:ascii="Segoe UI" w:eastAsia="Times New Roman" w:hAnsi="Segoe UI" w:cs="Segoe UI"/>
          <w:sz w:val="24"/>
          <w:szCs w:val="24"/>
        </w:rPr>
        <w:t>Biaya penyimpanan per unit per tahun (H) = $2</w:t>
      </w:r>
    </w:p>
    <w:p w:rsidR="00210677" w:rsidRDefault="00210677" w:rsidP="00210677"/>
    <w:p w:rsidR="00DD7943" w:rsidRDefault="00DD7943" w:rsidP="00210677"/>
    <w:p w:rsidR="00DD7943" w:rsidRDefault="00DD7943" w:rsidP="00210677"/>
    <w:p w:rsidR="00DD7943" w:rsidRDefault="00DD7943" w:rsidP="00210677"/>
    <w:p w:rsidR="00DD7943" w:rsidRDefault="00DD7943" w:rsidP="00210677"/>
    <w:p w:rsidR="00DD7943" w:rsidRDefault="00DD7943" w:rsidP="00210677"/>
    <w:sectPr w:rsidR="00DD79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C1" w:rsidRDefault="00802AC1" w:rsidP="00210677">
      <w:pPr>
        <w:spacing w:after="0" w:line="240" w:lineRule="auto"/>
      </w:pPr>
      <w:r>
        <w:separator/>
      </w:r>
    </w:p>
  </w:endnote>
  <w:endnote w:type="continuationSeparator" w:id="0">
    <w:p w:rsidR="00802AC1" w:rsidRDefault="00802AC1" w:rsidP="0021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C1" w:rsidRDefault="00802AC1" w:rsidP="00210677">
      <w:pPr>
        <w:spacing w:after="0" w:line="240" w:lineRule="auto"/>
      </w:pPr>
      <w:r>
        <w:separator/>
      </w:r>
    </w:p>
  </w:footnote>
  <w:footnote w:type="continuationSeparator" w:id="0">
    <w:p w:rsidR="00802AC1" w:rsidRDefault="00802AC1" w:rsidP="0021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E83"/>
    <w:multiLevelType w:val="multilevel"/>
    <w:tmpl w:val="0CA6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20626"/>
    <w:multiLevelType w:val="multilevel"/>
    <w:tmpl w:val="32A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2F184C"/>
    <w:multiLevelType w:val="multilevel"/>
    <w:tmpl w:val="80F4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936CD7"/>
    <w:multiLevelType w:val="multilevel"/>
    <w:tmpl w:val="9B8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77"/>
    <w:rsid w:val="000461C9"/>
    <w:rsid w:val="00210677"/>
    <w:rsid w:val="0026118D"/>
    <w:rsid w:val="00345FCC"/>
    <w:rsid w:val="00802AC1"/>
    <w:rsid w:val="008238BC"/>
    <w:rsid w:val="00D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5F95-05EC-479E-A31B-819F3BB3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77"/>
  </w:style>
  <w:style w:type="paragraph" w:styleId="Footer">
    <w:name w:val="footer"/>
    <w:basedOn w:val="Normal"/>
    <w:link w:val="FooterChar"/>
    <w:uiPriority w:val="99"/>
    <w:unhideWhenUsed/>
    <w:rsid w:val="00210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notebook</dc:creator>
  <cp:keywords/>
  <dc:description/>
  <cp:lastModifiedBy>asus notebook</cp:lastModifiedBy>
  <cp:revision>3</cp:revision>
  <dcterms:created xsi:type="dcterms:W3CDTF">2023-11-27T11:55:00Z</dcterms:created>
  <dcterms:modified xsi:type="dcterms:W3CDTF">2023-11-27T13:13:00Z</dcterms:modified>
</cp:coreProperties>
</file>